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9" w:rsidRDefault="00166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別記様式第６</w:t>
      </w:r>
    </w:p>
    <w:p w:rsidR="008C331E" w:rsidRPr="008C331E" w:rsidRDefault="0042372A" w:rsidP="008C331E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表示制度対象外施設申請書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6"/>
        <w:gridCol w:w="2830"/>
        <w:gridCol w:w="1565"/>
        <w:gridCol w:w="3260"/>
      </w:tblGrid>
      <w:tr w:rsidR="003D1043" w:rsidTr="003D1043">
        <w:trPr>
          <w:trHeight w:val="4590"/>
        </w:trPr>
        <w:tc>
          <w:tcPr>
            <w:tcW w:w="9640" w:type="dxa"/>
            <w:gridSpan w:val="6"/>
          </w:tcPr>
          <w:p w:rsidR="003D1043" w:rsidRDefault="00967217" w:rsidP="003D10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3D104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大船渡地区消防組合消防本部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消防長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3D1043" w:rsidRPr="003D1043" w:rsidRDefault="003D1043" w:rsidP="003D1043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Pr="003D1043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</w:t>
            </w:r>
          </w:p>
          <w:p w:rsidR="003D1043" w:rsidRPr="003D1043" w:rsidRDefault="003D1043" w:rsidP="003D1043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Pr="003D1043">
              <w:rPr>
                <w:rFonts w:hint="eastAsia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印</w:t>
            </w:r>
          </w:p>
          <w:p w:rsidR="003D1043" w:rsidRDefault="003D1043" w:rsidP="003D1043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Pr="003D1043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</w:t>
            </w:r>
          </w:p>
          <w:p w:rsidR="003D1043" w:rsidRPr="00861115" w:rsidRDefault="003D1043" w:rsidP="003D1043">
            <w:pPr>
              <w:rPr>
                <w:sz w:val="24"/>
                <w:szCs w:val="24"/>
              </w:rPr>
            </w:pP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下記のとおり</w:t>
            </w:r>
            <w:r w:rsidR="0042372A">
              <w:rPr>
                <w:rFonts w:hint="eastAsia"/>
                <w:sz w:val="24"/>
                <w:szCs w:val="24"/>
              </w:rPr>
              <w:t>表示制度対象外施設通知書の交付を受けたいので</w:t>
            </w:r>
            <w:r>
              <w:rPr>
                <w:rFonts w:hint="eastAsia"/>
                <w:sz w:val="24"/>
                <w:szCs w:val="24"/>
              </w:rPr>
              <w:t>申請します。</w:t>
            </w:r>
          </w:p>
          <w:p w:rsidR="0042372A" w:rsidRDefault="0042372A" w:rsidP="003D1043">
            <w:pPr>
              <w:pStyle w:val="a3"/>
            </w:pPr>
          </w:p>
          <w:p w:rsidR="003D1043" w:rsidRPr="003D1043" w:rsidRDefault="003D1043" w:rsidP="003D1043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42372A" w:rsidTr="0042372A">
        <w:trPr>
          <w:trHeight w:val="45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42372A" w:rsidRDefault="0042372A" w:rsidP="00F67315">
            <w:pPr>
              <w:pStyle w:val="a5"/>
              <w:jc w:val="center"/>
            </w:pPr>
          </w:p>
          <w:p w:rsidR="0042372A" w:rsidRDefault="0042372A" w:rsidP="0042372A">
            <w:pPr>
              <w:pStyle w:val="a5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42372A" w:rsidRDefault="0042372A" w:rsidP="00F67315">
            <w:pPr>
              <w:pStyle w:val="a5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55" w:type="dxa"/>
            <w:gridSpan w:val="3"/>
          </w:tcPr>
          <w:p w:rsidR="0042372A" w:rsidRDefault="0042372A" w:rsidP="003D1043">
            <w:pPr>
              <w:rPr>
                <w:sz w:val="24"/>
                <w:szCs w:val="24"/>
              </w:rPr>
            </w:pPr>
          </w:p>
        </w:tc>
      </w:tr>
      <w:tr w:rsidR="0042372A" w:rsidTr="0042372A">
        <w:trPr>
          <w:trHeight w:val="45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42372A" w:rsidRDefault="0042372A" w:rsidP="003D1043">
            <w:pPr>
              <w:pStyle w:val="a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42372A" w:rsidRDefault="0042372A" w:rsidP="00F67315">
            <w:pPr>
              <w:pStyle w:val="a5"/>
              <w:jc w:val="center"/>
            </w:pP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655" w:type="dxa"/>
            <w:gridSpan w:val="3"/>
          </w:tcPr>
          <w:p w:rsidR="0042372A" w:rsidRDefault="0042372A" w:rsidP="003D1043"/>
        </w:tc>
      </w:tr>
      <w:tr w:rsidR="0042372A" w:rsidTr="0042372A">
        <w:trPr>
          <w:trHeight w:val="46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42372A" w:rsidRDefault="0042372A" w:rsidP="003D1043">
            <w:pPr>
              <w:pStyle w:val="a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72A" w:rsidRDefault="0042372A" w:rsidP="00F67315">
            <w:pPr>
              <w:pStyle w:val="a5"/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42372A" w:rsidRDefault="0042372A" w:rsidP="00F67315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372A" w:rsidRPr="008C331E" w:rsidRDefault="0042372A" w:rsidP="00F67315">
            <w:pPr>
              <w:rPr>
                <w:sz w:val="24"/>
                <w:szCs w:val="24"/>
              </w:rPr>
            </w:pPr>
            <w:r w:rsidRPr="008C331E">
              <w:rPr>
                <w:rFonts w:hint="eastAsia"/>
                <w:sz w:val="24"/>
                <w:szCs w:val="24"/>
              </w:rPr>
              <w:t>※令別表第一（　　）項</w:t>
            </w:r>
          </w:p>
        </w:tc>
      </w:tr>
      <w:tr w:rsidR="0042372A" w:rsidTr="0042372A">
        <w:trPr>
          <w:trHeight w:val="426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42372A" w:rsidRDefault="0042372A" w:rsidP="003D1043">
            <w:pPr>
              <w:pStyle w:val="a5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2372A" w:rsidRPr="008C331E" w:rsidRDefault="0042372A" w:rsidP="00547B6A">
            <w:pPr>
              <w:jc w:val="center"/>
              <w:rPr>
                <w:sz w:val="24"/>
                <w:szCs w:val="24"/>
              </w:rPr>
            </w:pPr>
            <w:r w:rsidRPr="008C331E">
              <w:rPr>
                <w:rFonts w:hint="eastAsia"/>
                <w:sz w:val="24"/>
                <w:szCs w:val="24"/>
              </w:rPr>
              <w:t>床</w:t>
            </w:r>
            <w:r w:rsidR="00547B6A">
              <w:rPr>
                <w:rFonts w:hint="eastAsia"/>
                <w:sz w:val="24"/>
                <w:szCs w:val="24"/>
              </w:rPr>
              <w:t xml:space="preserve"> </w:t>
            </w:r>
            <w:r w:rsidRPr="008C331E">
              <w:rPr>
                <w:rFonts w:hint="eastAsia"/>
                <w:sz w:val="24"/>
                <w:szCs w:val="24"/>
              </w:rPr>
              <w:t>面</w:t>
            </w:r>
            <w:r w:rsidR="00547B6A">
              <w:rPr>
                <w:rFonts w:hint="eastAsia"/>
                <w:sz w:val="24"/>
                <w:szCs w:val="24"/>
              </w:rPr>
              <w:t xml:space="preserve"> </w:t>
            </w:r>
            <w:r w:rsidRPr="008C331E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766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42372A" w:rsidRPr="008C331E" w:rsidRDefault="0042372A" w:rsidP="0042372A">
            <w:pPr>
              <w:ind w:left="48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造地上　　　階　　地下　　　　階</w:t>
            </w:r>
          </w:p>
        </w:tc>
      </w:tr>
      <w:tr w:rsidR="0042372A" w:rsidTr="0042372A">
        <w:trPr>
          <w:trHeight w:val="479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42372A" w:rsidRDefault="0042372A" w:rsidP="003D1043">
            <w:pPr>
              <w:pStyle w:val="a5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42372A" w:rsidRPr="008C331E" w:rsidRDefault="0042372A" w:rsidP="00F67315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72A" w:rsidRPr="0042372A" w:rsidRDefault="0042372A" w:rsidP="004237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　　　　　㎡　　延べ面積　　　　　㎡</w:t>
            </w:r>
          </w:p>
        </w:tc>
      </w:tr>
      <w:tr w:rsidR="00861115" w:rsidTr="00861115">
        <w:trPr>
          <w:trHeight w:val="2145"/>
        </w:trPr>
        <w:tc>
          <w:tcPr>
            <w:tcW w:w="539" w:type="dxa"/>
            <w:vAlign w:val="center"/>
          </w:tcPr>
          <w:p w:rsidR="00861115" w:rsidRDefault="00861115" w:rsidP="00861115">
            <w:pPr>
              <w:pStyle w:val="a5"/>
              <w:jc w:val="center"/>
            </w:pPr>
          </w:p>
          <w:p w:rsidR="00861115" w:rsidRDefault="00861115" w:rsidP="00861115">
            <w:pPr>
              <w:pStyle w:val="a5"/>
              <w:jc w:val="center"/>
            </w:pPr>
            <w:r>
              <w:rPr>
                <w:rFonts w:hint="eastAsia"/>
              </w:rPr>
              <w:t>添付書類</w:t>
            </w:r>
          </w:p>
          <w:p w:rsidR="00861115" w:rsidRDefault="00861115" w:rsidP="00861115">
            <w:pPr>
              <w:pStyle w:val="a5"/>
              <w:jc w:val="center"/>
            </w:pPr>
          </w:p>
        </w:tc>
        <w:tc>
          <w:tcPr>
            <w:tcW w:w="9101" w:type="dxa"/>
            <w:gridSpan w:val="5"/>
          </w:tcPr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防火（防災管理）対象物定期点検報告書（写）</w:t>
            </w:r>
          </w:p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防火（防災管理）対象物定期点検の特例認定通知書（写）</w:t>
            </w:r>
          </w:p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消防用設備等点検結果報告書（写）</w:t>
            </w:r>
          </w:p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定期調査報告書（写）</w:t>
            </w:r>
          </w:p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製造所等定期点検記録（写）</w:t>
            </w:r>
          </w:p>
          <w:p w:rsidR="00861115" w:rsidRP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その他消防本部等が必要と認める書類（　　　　　　　　　　　　）　</w:t>
            </w:r>
          </w:p>
        </w:tc>
      </w:tr>
      <w:tr w:rsidR="0042372A" w:rsidTr="00881A8A">
        <w:trPr>
          <w:trHeight w:val="405"/>
        </w:trPr>
        <w:tc>
          <w:tcPr>
            <w:tcW w:w="4815" w:type="dxa"/>
            <w:gridSpan w:val="4"/>
            <w:tcBorders>
              <w:bottom w:val="single" w:sz="4" w:space="0" w:color="auto"/>
            </w:tcBorders>
            <w:vAlign w:val="center"/>
          </w:tcPr>
          <w:p w:rsidR="0042372A" w:rsidRDefault="0042372A" w:rsidP="00055FDF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>※　　受　付　印</w:t>
            </w:r>
          </w:p>
        </w:tc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A" w:rsidRDefault="0042372A" w:rsidP="00055FDF">
            <w:pPr>
              <w:pStyle w:val="a5"/>
              <w:ind w:right="960"/>
              <w:jc w:val="center"/>
            </w:pPr>
          </w:p>
        </w:tc>
      </w:tr>
      <w:tr w:rsidR="0042372A" w:rsidTr="00055FDF">
        <w:trPr>
          <w:trHeight w:val="10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A" w:rsidRDefault="0042372A" w:rsidP="00861115">
            <w:pPr>
              <w:pStyle w:val="a5"/>
              <w:ind w:right="960"/>
              <w:jc w:val="both"/>
            </w:pPr>
          </w:p>
        </w:tc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A" w:rsidRDefault="0042372A" w:rsidP="00861115">
            <w:pPr>
              <w:pStyle w:val="a5"/>
              <w:ind w:right="960"/>
              <w:jc w:val="both"/>
            </w:pPr>
          </w:p>
        </w:tc>
      </w:tr>
    </w:tbl>
    <w:p w:rsidR="00055FDF" w:rsidRPr="00055FDF" w:rsidRDefault="00317930" w:rsidP="00055F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B572FC">
        <w:rPr>
          <w:rFonts w:hint="eastAsia"/>
          <w:sz w:val="24"/>
          <w:szCs w:val="24"/>
        </w:rPr>
        <w:t>１　この用紙の大きさは、日本産業</w:t>
      </w:r>
      <w:bookmarkStart w:id="0" w:name="_GoBack"/>
      <w:bookmarkEnd w:id="0"/>
      <w:r w:rsidR="00055FDF" w:rsidRPr="00055FDF">
        <w:rPr>
          <w:rFonts w:hint="eastAsia"/>
          <w:sz w:val="24"/>
          <w:szCs w:val="24"/>
        </w:rPr>
        <w:t>規格</w:t>
      </w:r>
      <w:r w:rsidR="00055FDF" w:rsidRPr="00055FDF">
        <w:rPr>
          <w:rFonts w:hint="eastAsia"/>
          <w:sz w:val="24"/>
          <w:szCs w:val="24"/>
        </w:rPr>
        <w:t>A</w:t>
      </w:r>
      <w:r w:rsidR="00055FDF" w:rsidRPr="00055FDF">
        <w:rPr>
          <w:rFonts w:hint="eastAsia"/>
          <w:sz w:val="24"/>
          <w:szCs w:val="24"/>
        </w:rPr>
        <w:t>４とすること。</w:t>
      </w:r>
    </w:p>
    <w:p w:rsidR="00055FDF" w:rsidRPr="00055FDF" w:rsidRDefault="00055FDF" w:rsidP="00055FDF">
      <w:pPr>
        <w:ind w:firstLineChars="300" w:firstLine="720"/>
        <w:rPr>
          <w:sz w:val="24"/>
          <w:szCs w:val="24"/>
        </w:rPr>
      </w:pPr>
      <w:r w:rsidRPr="00055FDF">
        <w:rPr>
          <w:rFonts w:hint="eastAsia"/>
          <w:sz w:val="24"/>
          <w:szCs w:val="24"/>
        </w:rPr>
        <w:t>２　※の欄は、記入しないこと。</w:t>
      </w:r>
    </w:p>
    <w:p w:rsidR="00317930" w:rsidRDefault="0042372A" w:rsidP="0012321D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17930">
        <w:rPr>
          <w:rFonts w:hint="eastAsia"/>
          <w:sz w:val="24"/>
          <w:szCs w:val="24"/>
        </w:rPr>
        <w:t>表示基準に適合していることを証明するために、必要と認められる資</w:t>
      </w:r>
    </w:p>
    <w:p w:rsidR="0042372A" w:rsidRDefault="00317930" w:rsidP="00317930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料を添付</w:t>
      </w:r>
      <w:r w:rsidR="0042372A">
        <w:rPr>
          <w:rFonts w:hint="eastAsia"/>
          <w:sz w:val="24"/>
          <w:szCs w:val="24"/>
        </w:rPr>
        <w:t>すること。</w:t>
      </w:r>
    </w:p>
    <w:p w:rsidR="00055FDF" w:rsidRPr="00055FDF" w:rsidRDefault="00317930" w:rsidP="00055FD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55FDF" w:rsidRPr="00055FDF">
        <w:rPr>
          <w:rFonts w:hint="eastAsia"/>
          <w:sz w:val="24"/>
          <w:szCs w:val="24"/>
        </w:rPr>
        <w:t>□印のある欄については、該当の□印にレを付けること。</w:t>
      </w:r>
    </w:p>
    <w:sectPr w:rsidR="00055FDF" w:rsidRPr="00055FDF" w:rsidSect="00055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82" w:rsidRDefault="00692082" w:rsidP="00055FDF">
      <w:r>
        <w:separator/>
      </w:r>
    </w:p>
  </w:endnote>
  <w:endnote w:type="continuationSeparator" w:id="0">
    <w:p w:rsidR="00692082" w:rsidRDefault="00692082" w:rsidP="0005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82" w:rsidRDefault="00692082" w:rsidP="00055FDF">
      <w:r>
        <w:separator/>
      </w:r>
    </w:p>
  </w:footnote>
  <w:footnote w:type="continuationSeparator" w:id="0">
    <w:p w:rsidR="00692082" w:rsidRDefault="00692082" w:rsidP="0005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 w:rsidP="00055F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 w:rsidP="00055F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305B2"/>
    <w:multiLevelType w:val="hybridMultilevel"/>
    <w:tmpl w:val="6422F0C2"/>
    <w:lvl w:ilvl="0" w:tplc="6E4A6B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0"/>
    <w:rsid w:val="00055FDF"/>
    <w:rsid w:val="0012321D"/>
    <w:rsid w:val="00166097"/>
    <w:rsid w:val="00317930"/>
    <w:rsid w:val="003D1043"/>
    <w:rsid w:val="0042372A"/>
    <w:rsid w:val="00547B6A"/>
    <w:rsid w:val="00692082"/>
    <w:rsid w:val="00861115"/>
    <w:rsid w:val="008C331E"/>
    <w:rsid w:val="008E5CC9"/>
    <w:rsid w:val="00967217"/>
    <w:rsid w:val="00973F6E"/>
    <w:rsid w:val="00B572FC"/>
    <w:rsid w:val="00D945D0"/>
    <w:rsid w:val="00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902B5"/>
  <w15:docId w15:val="{F30AED46-1C3C-4740-94EF-AC6BCDE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0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10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10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104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5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FDF"/>
  </w:style>
  <w:style w:type="paragraph" w:styleId="a9">
    <w:name w:val="footer"/>
    <w:basedOn w:val="a"/>
    <w:link w:val="aa"/>
    <w:uiPriority w:val="99"/>
    <w:unhideWhenUsed/>
    <w:rsid w:val="00055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FDF"/>
  </w:style>
  <w:style w:type="paragraph" w:styleId="ab">
    <w:name w:val="Balloon Text"/>
    <w:basedOn w:val="a"/>
    <w:link w:val="ac"/>
    <w:uiPriority w:val="99"/>
    <w:semiHidden/>
    <w:unhideWhenUsed/>
    <w:rsid w:val="0016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6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7EED-7428-467A-910D-0D0EDCC2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User</cp:lastModifiedBy>
  <cp:revision>8</cp:revision>
  <cp:lastPrinted>2013-12-12T01:43:00Z</cp:lastPrinted>
  <dcterms:created xsi:type="dcterms:W3CDTF">2013-12-11T23:47:00Z</dcterms:created>
  <dcterms:modified xsi:type="dcterms:W3CDTF">2019-11-18T06:00:00Z</dcterms:modified>
</cp:coreProperties>
</file>